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E0" w:rsidRDefault="004955A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SURAT PERNYATAAN </w:t>
      </w:r>
    </w:p>
    <w:p w:rsidR="00F125E0" w:rsidRDefault="004955A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KESANGGUPAN PEMBIAYAAN KULIAH</w:t>
      </w: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b/>
          <w:strike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b/>
          <w:strike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b/>
          <w:strike/>
          <w:sz w:val="24"/>
          <w:szCs w:val="24"/>
        </w:rPr>
      </w:pPr>
    </w:p>
    <w:p w:rsidR="00F125E0" w:rsidRDefault="004955A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eastAsia="Arial" w:hAnsi="Arial" w:cs="Arial"/>
          <w:sz w:val="24"/>
          <w:szCs w:val="24"/>
        </w:rPr>
        <w:t>bertanda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bawan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</w:p>
    <w:p w:rsidR="00F125E0" w:rsidRDefault="00F125E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283"/>
        <w:gridCol w:w="6570"/>
      </w:tblGrid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elepon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trike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4955A6" w:rsidP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antor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elepon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9810" w:type="dxa"/>
            <w:gridSpan w:val="3"/>
          </w:tcPr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calon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rogram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Alih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Jenjang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F125E0" w:rsidRDefault="00F125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calon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283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F125E0" w:rsidRDefault="004955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F125E0">
        <w:tc>
          <w:tcPr>
            <w:tcW w:w="2957" w:type="dxa"/>
          </w:tcPr>
          <w:p w:rsidR="00F125E0" w:rsidRDefault="00F125E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125E0" w:rsidRDefault="00F125E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F125E0" w:rsidRDefault="00F125E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125E0" w:rsidRDefault="004955A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Menyatakan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sanggup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bersedia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membiayai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putra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putri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* </w:t>
      </w:r>
      <w:proofErr w:type="spellStart"/>
      <w:r>
        <w:rPr>
          <w:rFonts w:ascii="Arial" w:eastAsia="Arial" w:hAnsi="Arial" w:cs="Arial"/>
          <w:sz w:val="24"/>
          <w:szCs w:val="24"/>
        </w:rPr>
        <w:t>saya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mengikuti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seluruh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perkuliahan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sampai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Lulus di P</w:t>
      </w:r>
      <w:r>
        <w:rPr>
          <w:rFonts w:ascii="Arial" w:eastAsia="Arial" w:hAnsi="Arial" w:cs="Arial"/>
          <w:sz w:val="24"/>
          <w:szCs w:val="24"/>
        </w:rPr>
        <w:t xml:space="preserve">rogram </w:t>
      </w:r>
      <w:proofErr w:type="spellStart"/>
      <w:r>
        <w:rPr>
          <w:rFonts w:ascii="Arial" w:eastAsia="Arial" w:hAnsi="Arial" w:cs="Arial"/>
          <w:sz w:val="24"/>
          <w:szCs w:val="24"/>
        </w:rPr>
        <w:t>Studi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Diploma 4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Manajemen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Rekayasa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Konstruksi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Politeknik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Negeri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Malang.</w:t>
      </w:r>
      <w:proofErr w:type="gramEnd"/>
    </w:p>
    <w:p w:rsidR="00F125E0" w:rsidRDefault="004955A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Demikian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urat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ernyataan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dalam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keadaan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tekanan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pihak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manapun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digunakan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mestinya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4955A6">
      <w:pPr>
        <w:spacing w:after="0" w:line="36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……………………………….., ……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Juli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</w:t>
      </w:r>
    </w:p>
    <w:p w:rsidR="00F125E0" w:rsidRDefault="004955A6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eastAsia="Arial" w:hAnsi="Arial" w:cs="Arial"/>
          <w:sz w:val="24"/>
          <w:szCs w:val="24"/>
        </w:rPr>
        <w:t>membuat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pernyataan</w:t>
      </w:r>
      <w:proofErr w:type="spellEnd"/>
    </w:p>
    <w:p w:rsidR="00F125E0" w:rsidRDefault="00F125E0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4955A6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139700</wp:posOffset>
                </wp:positionV>
                <wp:extent cx="1047750" cy="285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6888" y="3641888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25E0" w:rsidRDefault="004955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6000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139700</wp:posOffset>
                </wp:positionV>
                <wp:extent cx="1047750" cy="285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25E0" w:rsidRDefault="00F125E0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4955A6">
      <w:pPr>
        <w:spacing w:after="0" w:line="240" w:lineRule="auto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eastAsia="Arial" w:hAnsi="Arial" w:cs="Arial"/>
          <w:sz w:val="24"/>
          <w:szCs w:val="24"/>
        </w:rPr>
        <w:t>Tua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125E0" w:rsidRDefault="00F125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125E0">
      <w:pgSz w:w="11909" w:h="16834"/>
      <w:pgMar w:top="1080" w:right="929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25E0"/>
    <w:rsid w:val="004955A6"/>
    <w:rsid w:val="00F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2020-06-30T05:31:00Z</dcterms:created>
  <dcterms:modified xsi:type="dcterms:W3CDTF">2020-06-30T05:31:00Z</dcterms:modified>
</cp:coreProperties>
</file>